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28A8B1"/>
          <w:left w:val="single" w:sz="4" w:space="0" w:color="28A8B1"/>
          <w:bottom w:val="single" w:sz="4" w:space="0" w:color="28A8B1"/>
          <w:right w:val="single" w:sz="4" w:space="0" w:color="28A8B1"/>
          <w:insideH w:val="single" w:sz="4" w:space="0" w:color="28A8B1"/>
          <w:insideV w:val="single" w:sz="4" w:space="0" w:color="28A8B1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8E1424" w:rsidRPr="004B0D16" w14:paraId="4ED764DB" w14:textId="77777777" w:rsidTr="00BD09E3">
        <w:tc>
          <w:tcPr>
            <w:tcW w:w="4505" w:type="dxa"/>
          </w:tcPr>
          <w:p w14:paraId="62ABCD71" w14:textId="77777777" w:rsidR="008E1424" w:rsidRPr="004B0D16" w:rsidRDefault="008E1424">
            <w:pPr>
              <w:rPr>
                <w:b/>
                <w:lang w:val="nl-NL"/>
              </w:rPr>
            </w:pPr>
            <w:r w:rsidRPr="00BD09E3">
              <w:rPr>
                <w:b/>
                <w:color w:val="28A8B1"/>
                <w:lang w:val="nl-NL"/>
              </w:rPr>
              <w:t>Onderwerp:</w:t>
            </w:r>
          </w:p>
          <w:p w14:paraId="6E384ECF" w14:textId="459E3D8B" w:rsidR="008E1424" w:rsidRPr="004B0D16" w:rsidRDefault="008E1424">
            <w:pPr>
              <w:rPr>
                <w:lang w:val="nl-NL"/>
              </w:rPr>
            </w:pPr>
          </w:p>
        </w:tc>
        <w:tc>
          <w:tcPr>
            <w:tcW w:w="4505" w:type="dxa"/>
          </w:tcPr>
          <w:p w14:paraId="7F897A8C" w14:textId="77777777" w:rsidR="008E1424" w:rsidRPr="004B0D16" w:rsidRDefault="008E1424">
            <w:pPr>
              <w:rPr>
                <w:b/>
                <w:lang w:val="nl-NL"/>
              </w:rPr>
            </w:pPr>
            <w:r w:rsidRPr="00BD09E3">
              <w:rPr>
                <w:b/>
                <w:color w:val="28A8B1"/>
                <w:lang w:val="nl-NL"/>
              </w:rPr>
              <w:t>Datum:</w:t>
            </w:r>
          </w:p>
          <w:p w14:paraId="01344F6B" w14:textId="7D1A9315" w:rsidR="008E1424" w:rsidRPr="004B0D16" w:rsidRDefault="008E1424">
            <w:pPr>
              <w:rPr>
                <w:lang w:val="nl-NL"/>
              </w:rPr>
            </w:pPr>
          </w:p>
        </w:tc>
      </w:tr>
    </w:tbl>
    <w:p w14:paraId="52DEFCA0" w14:textId="582F38AE" w:rsidR="00C048CD" w:rsidRPr="004B0D16" w:rsidRDefault="00C048CD">
      <w:pPr>
        <w:rPr>
          <w:lang w:val="nl-NL"/>
        </w:rPr>
      </w:pPr>
    </w:p>
    <w:tbl>
      <w:tblPr>
        <w:tblStyle w:val="TableGrid"/>
        <w:tblW w:w="0" w:type="auto"/>
        <w:tblBorders>
          <w:top w:val="single" w:sz="4" w:space="0" w:color="28A8B1"/>
          <w:left w:val="single" w:sz="4" w:space="0" w:color="28A8B1"/>
          <w:bottom w:val="single" w:sz="4" w:space="0" w:color="28A8B1"/>
          <w:right w:val="single" w:sz="4" w:space="0" w:color="28A8B1"/>
          <w:insideH w:val="single" w:sz="4" w:space="0" w:color="28A8B1"/>
          <w:insideV w:val="single" w:sz="4" w:space="0" w:color="28A8B1"/>
        </w:tblBorders>
        <w:tblLook w:val="04A0" w:firstRow="1" w:lastRow="0" w:firstColumn="1" w:lastColumn="0" w:noHBand="0" w:noVBand="1"/>
      </w:tblPr>
      <w:tblGrid>
        <w:gridCol w:w="2833"/>
        <w:gridCol w:w="6177"/>
      </w:tblGrid>
      <w:tr w:rsidR="008E1424" w:rsidRPr="004B0D16" w14:paraId="02B8A7B5" w14:textId="77777777" w:rsidTr="000874FD">
        <w:tc>
          <w:tcPr>
            <w:tcW w:w="2830" w:type="dxa"/>
          </w:tcPr>
          <w:p w14:paraId="495B2499" w14:textId="4F66045A" w:rsidR="008E1424" w:rsidRPr="00BD09E3" w:rsidRDefault="008E1424">
            <w:pPr>
              <w:rPr>
                <w:b/>
                <w:color w:val="28A8B1"/>
                <w:lang w:val="nl-NL"/>
              </w:rPr>
            </w:pPr>
            <w:r w:rsidRPr="00BD09E3">
              <w:rPr>
                <w:b/>
                <w:color w:val="28A8B1"/>
                <w:lang w:val="nl-NL"/>
              </w:rPr>
              <w:t>Kernwoorden/Kernvragen</w:t>
            </w:r>
          </w:p>
        </w:tc>
        <w:tc>
          <w:tcPr>
            <w:tcW w:w="6180" w:type="dxa"/>
          </w:tcPr>
          <w:p w14:paraId="4897CDA2" w14:textId="171E962B" w:rsidR="008E1424" w:rsidRPr="00BD09E3" w:rsidRDefault="008E1424">
            <w:pPr>
              <w:rPr>
                <w:b/>
                <w:color w:val="28A8B1"/>
                <w:lang w:val="nl-NL"/>
              </w:rPr>
            </w:pPr>
            <w:r w:rsidRPr="00BD09E3">
              <w:rPr>
                <w:b/>
                <w:color w:val="28A8B1"/>
                <w:lang w:val="nl-NL"/>
              </w:rPr>
              <w:t>Notities</w:t>
            </w:r>
          </w:p>
        </w:tc>
      </w:tr>
      <w:tr w:rsidR="008E1424" w:rsidRPr="004B0D16" w14:paraId="7D7C30F8" w14:textId="77777777" w:rsidTr="000874FD">
        <w:trPr>
          <w:trHeight w:val="10142"/>
        </w:trPr>
        <w:tc>
          <w:tcPr>
            <w:tcW w:w="2830" w:type="dxa"/>
          </w:tcPr>
          <w:p w14:paraId="010674CB" w14:textId="349561DD" w:rsidR="004B0D16" w:rsidRPr="004B0D16" w:rsidRDefault="004B0D16">
            <w:pPr>
              <w:rPr>
                <w:lang w:val="nl-NL"/>
              </w:rPr>
            </w:pPr>
          </w:p>
        </w:tc>
        <w:tc>
          <w:tcPr>
            <w:tcW w:w="6180" w:type="dxa"/>
          </w:tcPr>
          <w:p w14:paraId="6FBB3F66" w14:textId="77777777" w:rsidR="008E1424" w:rsidRPr="004B0D16" w:rsidRDefault="008E1424">
            <w:pPr>
              <w:rPr>
                <w:lang w:val="nl-NL"/>
              </w:rPr>
            </w:pPr>
            <w:bookmarkStart w:id="0" w:name="_GoBack"/>
            <w:bookmarkEnd w:id="0"/>
          </w:p>
        </w:tc>
      </w:tr>
      <w:tr w:rsidR="008E1424" w:rsidRPr="004B0D16" w14:paraId="2515AC22" w14:textId="77777777" w:rsidTr="000874FD">
        <w:trPr>
          <w:trHeight w:val="2263"/>
        </w:trPr>
        <w:tc>
          <w:tcPr>
            <w:tcW w:w="9010" w:type="dxa"/>
            <w:gridSpan w:val="2"/>
          </w:tcPr>
          <w:p w14:paraId="717C38DC" w14:textId="77777777" w:rsidR="008E1424" w:rsidRPr="00BD09E3" w:rsidRDefault="008E1424">
            <w:pPr>
              <w:rPr>
                <w:b/>
                <w:color w:val="28A8B1"/>
                <w:lang w:val="nl-NL"/>
              </w:rPr>
            </w:pPr>
            <w:r w:rsidRPr="00BD09E3">
              <w:rPr>
                <w:b/>
                <w:color w:val="28A8B1"/>
                <w:lang w:val="nl-NL"/>
              </w:rPr>
              <w:t>Samenvatting</w:t>
            </w:r>
          </w:p>
          <w:p w14:paraId="074CB703" w14:textId="75CA6B1D" w:rsidR="008E1424" w:rsidRPr="004B0D16" w:rsidRDefault="008E1424">
            <w:pPr>
              <w:rPr>
                <w:lang w:val="nl-NL"/>
              </w:rPr>
            </w:pPr>
          </w:p>
        </w:tc>
      </w:tr>
    </w:tbl>
    <w:p w14:paraId="269E53BD" w14:textId="77777777" w:rsidR="008E1424" w:rsidRPr="004B0D16" w:rsidRDefault="008E1424">
      <w:pPr>
        <w:rPr>
          <w:lang w:val="nl-NL"/>
        </w:rPr>
      </w:pPr>
    </w:p>
    <w:sectPr w:rsidR="008E1424" w:rsidRPr="004B0D16" w:rsidSect="00325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24"/>
    <w:rsid w:val="000874FD"/>
    <w:rsid w:val="00325403"/>
    <w:rsid w:val="004B0D16"/>
    <w:rsid w:val="008E1424"/>
    <w:rsid w:val="00BD09E3"/>
    <w:rsid w:val="00C0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068A3C"/>
  <w15:chartTrackingRefBased/>
  <w15:docId w15:val="{31807568-FB80-524E-AFD2-DB7690C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2020-04-07T11:00:00Z</dcterms:created>
  <dcterms:modified xsi:type="dcterms:W3CDTF">2020-04-07T11:24:00Z</dcterms:modified>
</cp:coreProperties>
</file>